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C5" w:rsidRDefault="00EB4EC5" w:rsidP="0048655A">
      <w:pPr>
        <w:spacing w:after="0" w:line="36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eastAsia="Times New Roman" w:cs="Tahoma"/>
          <w:b/>
          <w:color w:val="000000"/>
          <w:sz w:val="40"/>
          <w:szCs w:val="40"/>
          <w:lang w:eastAsia="pl-PL"/>
        </w:rPr>
        <w:t>II rok  Wydz.  INŻYNIERII  MECHANICZNEJ</w:t>
      </w:r>
    </w:p>
    <w:p w:rsidR="00EB4EC5" w:rsidRDefault="00EB4EC5" w:rsidP="0048655A">
      <w:pPr>
        <w:spacing w:after="0" w:line="360" w:lineRule="auto"/>
        <w:jc w:val="center"/>
        <w:rPr>
          <w:b/>
          <w:sz w:val="36"/>
          <w:szCs w:val="20"/>
        </w:rPr>
      </w:pP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>Kier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.</w:t>
      </w:r>
      <w:r w:rsidRPr="007F0B25">
        <w:rPr>
          <w:sz w:val="20"/>
          <w:szCs w:val="20"/>
        </w:rPr>
        <w:t xml:space="preserve"> </w:t>
      </w:r>
      <w:r w:rsidR="00FA10F2">
        <w:rPr>
          <w:sz w:val="20"/>
          <w:szCs w:val="20"/>
        </w:rPr>
        <w:t xml:space="preserve"> </w:t>
      </w:r>
      <w:r>
        <w:rPr>
          <w:b/>
          <w:sz w:val="36"/>
          <w:szCs w:val="20"/>
        </w:rPr>
        <w:t>Mechanika i Budowa Maszyn</w:t>
      </w:r>
    </w:p>
    <w:p w:rsidR="00E33873" w:rsidRDefault="00EB4EC5" w:rsidP="0048655A">
      <w:pPr>
        <w:spacing w:after="0" w:line="360" w:lineRule="auto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Zarządzanie i Inżynieria Produkcji</w:t>
      </w:r>
    </w:p>
    <w:p w:rsidR="00EB4EC5" w:rsidRPr="00EB4EC5" w:rsidRDefault="00E33873" w:rsidP="0048655A">
      <w:pPr>
        <w:spacing w:after="0" w:line="360" w:lineRule="auto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Mechatronika</w:t>
      </w:r>
    </w:p>
    <w:p w:rsidR="00EB4EC5" w:rsidRDefault="00EB4EC5" w:rsidP="00EB4EC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EB4EC5" w:rsidRPr="00EB4EC5" w:rsidRDefault="00EB4EC5" w:rsidP="00EB4EC5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33331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 </w:t>
      </w:r>
      <w:r w:rsidR="00333314"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CENTRUM SPORTU PP  ul. Piotrowo 4</w:t>
      </w:r>
    </w:p>
    <w:p w:rsidR="00EB4EC5" w:rsidRPr="00861D9B" w:rsidRDefault="00EB4EC5" w:rsidP="00EB4EC5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PONIEDZIAŁEK -   </w:t>
      </w:r>
      <w:r w:rsidR="00FA10F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9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 w:rsidR="00FA10F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3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r.  </w:t>
      </w:r>
      <w:r w:rsidR="0048655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</w:p>
    <w:p w:rsidR="00EB4EC5" w:rsidRPr="0048655A" w:rsidRDefault="0048655A" w:rsidP="00EB4EC5">
      <w:pPr>
        <w:spacing w:after="0" w:line="36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g</w:t>
      </w:r>
      <w:r w:rsidR="00EB4EC5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odz. 12.</w:t>
      </w:r>
      <w:r w:rsidR="008C2748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00</w:t>
      </w:r>
      <w:r w:rsidR="00EB4EC5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  kier. </w:t>
      </w:r>
      <w:r w:rsidR="008C2748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Mechatronika</w:t>
      </w:r>
    </w:p>
    <w:p w:rsidR="00EB4EC5" w:rsidRPr="0048655A" w:rsidRDefault="0048655A" w:rsidP="00EB4EC5">
      <w:pPr>
        <w:spacing w:after="0" w:line="36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go</w:t>
      </w:r>
      <w:r w:rsidR="00EB4EC5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dz. </w:t>
      </w:r>
      <w:r w:rsidR="008C2748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12.45</w:t>
      </w:r>
      <w:r w:rsidR="00EB4EC5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 kier</w:t>
      </w:r>
      <w:r w:rsidR="00D6383B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. </w:t>
      </w:r>
      <w:r w:rsidR="00EB4EC5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</w:t>
      </w:r>
      <w:r w:rsidR="008C2748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Mechanika i Budowa Maszyn</w:t>
      </w:r>
    </w:p>
    <w:p w:rsidR="00EB4EC5" w:rsidRPr="0048655A" w:rsidRDefault="00D6383B" w:rsidP="00EB4EC5">
      <w:pPr>
        <w:spacing w:after="0" w:line="36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 xml:space="preserve">                       kier.  </w:t>
      </w:r>
      <w:r w:rsidR="008C2748" w:rsidRPr="0048655A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Zarządzanie i Inżynieria Produkcji</w:t>
      </w:r>
      <w:bookmarkStart w:id="0" w:name="_GoBack"/>
      <w:bookmarkEnd w:id="0"/>
    </w:p>
    <w:p w:rsidR="00EB4EC5" w:rsidRDefault="00EB4EC5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7E6F74" w:rsidRPr="00416976" w:rsidRDefault="007E6F74" w:rsidP="00EB4EC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E6F74" w:rsidRPr="00861D9B" w:rsidRDefault="007E6F74" w:rsidP="007E6F7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7E6F74" w:rsidRPr="00861D9B" w:rsidRDefault="007E6F74" w:rsidP="007E6F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7E6F74" w:rsidRPr="00861D9B" w:rsidRDefault="007E6F74" w:rsidP="007E6F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7E6F74" w:rsidRDefault="007E6F74" w:rsidP="007E6F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713B3F" w:rsidRPr="00861D9B" w:rsidRDefault="00713B3F" w:rsidP="007E6F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7E6F74" w:rsidRPr="00861D9B" w:rsidRDefault="00713B3F" w:rsidP="007E6F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7E6F74" w:rsidRDefault="007E6F74" w:rsidP="007E6F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ergometr wioślarski/</w:t>
      </w:r>
      <w:r w:rsidRPr="00BE1E9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rowery stacjonarne</w:t>
      </w:r>
    </w:p>
    <w:p w:rsidR="007E6F74" w:rsidRDefault="007E6F74" w:rsidP="007E6F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badminton      (własna rakieta)</w:t>
      </w:r>
    </w:p>
    <w:p w:rsidR="007E6F74" w:rsidRPr="00861D9B" w:rsidRDefault="007E6F74" w:rsidP="007E6F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7E6F74" w:rsidRPr="00861D9B" w:rsidRDefault="007E6F74" w:rsidP="007E6F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(własna rakieta)</w:t>
      </w:r>
    </w:p>
    <w:p w:rsidR="007E6F74" w:rsidRDefault="007E6F74" w:rsidP="007E6F7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(własna rakieta)</w:t>
      </w:r>
    </w:p>
    <w:p w:rsidR="00FA10F2" w:rsidRPr="00861D9B" w:rsidRDefault="00FA10F2" w:rsidP="00FA10F2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FA10F2" w:rsidRDefault="00FA10F2" w:rsidP="00FA1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FA10F2" w:rsidRDefault="00FA10F2" w:rsidP="00FA1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A10F2" w:rsidRDefault="00FA10F2" w:rsidP="00FA1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FA10F2" w:rsidRPr="001F028F" w:rsidRDefault="00FA10F2" w:rsidP="00FA1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- 210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FA10F2" w:rsidRDefault="00FA10F2" w:rsidP="00FA1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godz.18.15-19.00                                                                                                                       </w:t>
      </w:r>
    </w:p>
    <w:p w:rsidR="00FA10F2" w:rsidRDefault="00FA10F2" w:rsidP="00FA1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210 zł  za semestr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FA10F2" w:rsidRDefault="00FA10F2" w:rsidP="00FA10F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</w:t>
      </w:r>
      <w:r w:rsidR="00C00D2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wtorek , środa godz.19.00-19.45                                                                                                                        </w:t>
      </w:r>
    </w:p>
    <w:p w:rsidR="00FA10F2" w:rsidRPr="001F028F" w:rsidRDefault="00FA10F2" w:rsidP="00FA10F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A10F2" w:rsidRDefault="00231B52" w:rsidP="00FA10F2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FA10F2"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Dla studentów posiadających stałe </w:t>
      </w:r>
      <w:r w:rsidR="00FA10F2"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="00FA10F2"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 w:rsidR="00FA10F2"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="00FA10F2"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FA10F2" w:rsidRPr="00861D9B" w:rsidRDefault="00FA10F2" w:rsidP="00FA10F2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FA10F2" w:rsidRDefault="00FA10F2" w:rsidP="00FA1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FA10F2" w:rsidRDefault="00FA10F2" w:rsidP="00FA1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FA10F2" w:rsidRPr="00861D9B" w:rsidRDefault="00FA10F2" w:rsidP="00FA1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A10F2" w:rsidRDefault="00FA10F2" w:rsidP="00FA1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FA10F2" w:rsidRPr="00DF4415" w:rsidRDefault="00FA10F2" w:rsidP="00FA1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A10F2" w:rsidRPr="006A6924" w:rsidRDefault="00FA10F2" w:rsidP="00FA10F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EB4EC5" w:rsidRPr="00861D9B" w:rsidRDefault="00FA10F2" w:rsidP="00FA1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sectPr w:rsidR="00EB4EC5" w:rsidRPr="00861D9B" w:rsidSect="007F284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C5"/>
    <w:rsid w:val="00231B52"/>
    <w:rsid w:val="002C0408"/>
    <w:rsid w:val="00333314"/>
    <w:rsid w:val="003C5C66"/>
    <w:rsid w:val="0048655A"/>
    <w:rsid w:val="007033C9"/>
    <w:rsid w:val="00713B3F"/>
    <w:rsid w:val="007D32F8"/>
    <w:rsid w:val="007E6F74"/>
    <w:rsid w:val="007F284D"/>
    <w:rsid w:val="00824562"/>
    <w:rsid w:val="008C1A69"/>
    <w:rsid w:val="008C2748"/>
    <w:rsid w:val="00997BF7"/>
    <w:rsid w:val="00AE29D8"/>
    <w:rsid w:val="00C00D23"/>
    <w:rsid w:val="00D6383B"/>
    <w:rsid w:val="00E33873"/>
    <w:rsid w:val="00EB4EC5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Baszak</cp:lastModifiedBy>
  <cp:revision>2</cp:revision>
  <dcterms:created xsi:type="dcterms:W3CDTF">2023-09-20T07:17:00Z</dcterms:created>
  <dcterms:modified xsi:type="dcterms:W3CDTF">2023-09-20T07:17:00Z</dcterms:modified>
</cp:coreProperties>
</file>